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C39B9" w14:textId="77777777" w:rsidR="004C47E7" w:rsidRDefault="004C47E7" w:rsidP="00E0779C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14:paraId="534F541C" w14:textId="77777777" w:rsidR="00362E3A" w:rsidRPr="004C47E7" w:rsidRDefault="00F67A1A" w:rsidP="00E0779C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4C47E7">
        <w:rPr>
          <w:rFonts w:ascii="HG丸ｺﾞｼｯｸM-PRO" w:eastAsia="HG丸ｺﾞｼｯｸM-PRO" w:hAnsi="HG丸ｺﾞｼｯｸM-PRO" w:hint="eastAsia"/>
          <w:b/>
          <w:sz w:val="28"/>
          <w:szCs w:val="28"/>
        </w:rPr>
        <w:t>2</w:t>
      </w:r>
      <w:r w:rsidRPr="004C47E7">
        <w:rPr>
          <w:rFonts w:ascii="HG丸ｺﾞｼｯｸM-PRO" w:eastAsia="HG丸ｺﾞｼｯｸM-PRO" w:hAnsi="HG丸ｺﾞｼｯｸM-PRO"/>
          <w:b/>
          <w:sz w:val="28"/>
          <w:szCs w:val="28"/>
        </w:rPr>
        <w:t>02</w:t>
      </w:r>
      <w:r w:rsidR="00625EE1">
        <w:rPr>
          <w:rFonts w:ascii="HG丸ｺﾞｼｯｸM-PRO" w:eastAsia="HG丸ｺﾞｼｯｸM-PRO" w:hAnsi="HG丸ｺﾞｼｯｸM-PRO" w:hint="eastAsia"/>
          <w:b/>
          <w:sz w:val="28"/>
          <w:szCs w:val="28"/>
        </w:rPr>
        <w:t>6</w:t>
      </w:r>
      <w:r w:rsidR="00362E3A" w:rsidRPr="004C47E7">
        <w:rPr>
          <w:rFonts w:ascii="HG丸ｺﾞｼｯｸM-PRO" w:eastAsia="HG丸ｺﾞｼｯｸM-PRO" w:hAnsi="HG丸ｺﾞｼｯｸM-PRO" w:hint="eastAsia"/>
          <w:b/>
          <w:sz w:val="28"/>
          <w:szCs w:val="28"/>
        </w:rPr>
        <w:t>年度　生活クラブ</w:t>
      </w:r>
      <w:r w:rsidR="00DA13FF" w:rsidRPr="004C47E7">
        <w:rPr>
          <w:rFonts w:ascii="HG丸ｺﾞｼｯｸM-PRO" w:eastAsia="HG丸ｺﾞｼｯｸM-PRO" w:hAnsi="HG丸ｺﾞｼｯｸM-PRO" w:hint="eastAsia"/>
          <w:b/>
          <w:sz w:val="28"/>
          <w:szCs w:val="28"/>
        </w:rPr>
        <w:t>・スピリッツ</w:t>
      </w:r>
      <w:r w:rsidR="00362E3A" w:rsidRPr="004C47E7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『</w:t>
      </w:r>
      <w:r w:rsidR="004C47E7">
        <w:rPr>
          <w:rFonts w:ascii="HG丸ｺﾞｼｯｸM-PRO" w:eastAsia="HG丸ｺﾞｼｯｸM-PRO" w:hAnsi="HG丸ｺﾞｼｯｸM-PRO" w:hint="eastAsia"/>
          <w:b/>
          <w:sz w:val="28"/>
          <w:szCs w:val="28"/>
        </w:rPr>
        <w:t>終活学習会・</w:t>
      </w:r>
      <w:r w:rsidR="00362E3A" w:rsidRPr="004C47E7">
        <w:rPr>
          <w:rFonts w:ascii="HG丸ｺﾞｼｯｸM-PRO" w:eastAsia="HG丸ｺﾞｼｯｸM-PRO" w:hAnsi="HG丸ｺﾞｼｯｸM-PRO" w:hint="eastAsia"/>
          <w:b/>
          <w:sz w:val="28"/>
          <w:szCs w:val="28"/>
        </w:rPr>
        <w:t>葬儀学習会』　申込書</w:t>
      </w:r>
    </w:p>
    <w:p w14:paraId="255A9136" w14:textId="77777777" w:rsidR="00E0779C" w:rsidRPr="00E0779C" w:rsidRDefault="00E0779C" w:rsidP="00E0779C">
      <w:pPr>
        <w:jc w:val="center"/>
        <w:rPr>
          <w:rFonts w:ascii="HG丸ｺﾞｼｯｸM-PRO" w:eastAsia="HG丸ｺﾞｼｯｸM-PRO" w:hAnsi="HG丸ｺﾞｼｯｸM-PRO" w:hint="eastAsia"/>
          <w:b/>
          <w:color w:val="FF0000"/>
          <w:sz w:val="16"/>
          <w:szCs w:val="16"/>
        </w:rPr>
      </w:pPr>
    </w:p>
    <w:tbl>
      <w:tblPr>
        <w:tblpPr w:leftFromText="142" w:rightFromText="142" w:vertAnchor="text" w:horzAnchor="margin" w:tblpX="75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4"/>
        <w:gridCol w:w="4945"/>
      </w:tblGrid>
      <w:tr w:rsidR="00F76317" w:rsidRPr="00F67A1A" w14:paraId="1F63AA4A" w14:textId="77777777" w:rsidTr="00E0779C">
        <w:tc>
          <w:tcPr>
            <w:tcW w:w="4944" w:type="dxa"/>
          </w:tcPr>
          <w:p w14:paraId="1E8192B2" w14:textId="77777777" w:rsidR="00F76317" w:rsidRPr="00F67A1A" w:rsidRDefault="00F76317" w:rsidP="00E0779C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所属　</w:t>
            </w:r>
          </w:p>
        </w:tc>
        <w:tc>
          <w:tcPr>
            <w:tcW w:w="4945" w:type="dxa"/>
          </w:tcPr>
          <w:p w14:paraId="6BE5747A" w14:textId="77777777" w:rsidR="00F76317" w:rsidRPr="00F67A1A" w:rsidRDefault="00F76317" w:rsidP="00E0779C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主催団体名称</w:t>
            </w:r>
          </w:p>
          <w:p w14:paraId="5CB266E7" w14:textId="77777777" w:rsidR="00F76317" w:rsidRDefault="00F76317" w:rsidP="00E0779C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3228C0D" w14:textId="77777777" w:rsidR="00E0779C" w:rsidRPr="00F67A1A" w:rsidRDefault="00E0779C" w:rsidP="00E0779C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</w:tc>
      </w:tr>
      <w:tr w:rsidR="00A11A42" w:rsidRPr="00F67A1A" w14:paraId="4489FA73" w14:textId="77777777" w:rsidTr="00E0779C">
        <w:tc>
          <w:tcPr>
            <w:tcW w:w="4944" w:type="dxa"/>
            <w:vAlign w:val="center"/>
          </w:tcPr>
          <w:p w14:paraId="4D888B02" w14:textId="77777777" w:rsidR="00E0779C" w:rsidRPr="00F67A1A" w:rsidRDefault="00E0779C" w:rsidP="00E0779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67A1A">
              <w:rPr>
                <w:rFonts w:ascii="HG丸ｺﾞｼｯｸM-PRO" w:eastAsia="HG丸ｺﾞｼｯｸM-PRO" w:hAnsi="HG丸ｺﾞｼｯｸM-PRO"/>
                <w:sz w:val="20"/>
                <w:szCs w:val="20"/>
              </w:rPr>
              <w:t>(</w:t>
            </w:r>
            <w:r w:rsidRPr="00F67A1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生活</w:t>
            </w:r>
            <w:proofErr w:type="gramStart"/>
            <w:r w:rsidR="00A60939" w:rsidRPr="00A60939">
              <w:rPr>
                <w:rFonts w:ascii="HG丸ｺﾞｼｯｸM-PRO" w:eastAsia="HG丸ｺﾞｼｯｸM-PRO" w:hAnsi="HG丸ｺﾞｼｯｸM-PRO" w:hint="eastAsia"/>
                <w:color w:val="0000FF"/>
                <w:sz w:val="20"/>
                <w:szCs w:val="20"/>
              </w:rPr>
              <w:t>クラブ</w:t>
            </w:r>
            <w:proofErr w:type="gramEnd"/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･</w:t>
            </w:r>
            <w:proofErr w:type="gramStart"/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スピリッツ</w:t>
            </w:r>
            <w:proofErr w:type="gramEnd"/>
            <w:r w:rsidRPr="00F67A1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との連絡窓口</w:t>
            </w:r>
            <w:r w:rsidRPr="00F67A1A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) </w:t>
            </w:r>
          </w:p>
          <w:p w14:paraId="0A49B96D" w14:textId="77777777" w:rsidR="00E0779C" w:rsidRPr="00F67A1A" w:rsidRDefault="00E0779C" w:rsidP="00E0779C">
            <w:pPr>
              <w:rPr>
                <w:rFonts w:ascii="HG丸ｺﾞｼｯｸM-PRO" w:eastAsia="HG丸ｺﾞｼｯｸM-PRO" w:hAnsi="HG丸ｺﾞｼｯｸM-PRO"/>
                <w:sz w:val="22"/>
                <w:lang w:eastAsia="zh-CN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 w:val="22"/>
                <w:lang w:eastAsia="zh-CN"/>
              </w:rPr>
              <w:t>企画担当者名</w:t>
            </w:r>
          </w:p>
          <w:p w14:paraId="495B3B13" w14:textId="77777777" w:rsidR="00A11A42" w:rsidRPr="00F67A1A" w:rsidRDefault="00A11A42" w:rsidP="00E0779C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</w:tc>
        <w:tc>
          <w:tcPr>
            <w:tcW w:w="4945" w:type="dxa"/>
            <w:vAlign w:val="center"/>
          </w:tcPr>
          <w:p w14:paraId="4BF635BF" w14:textId="77777777" w:rsidR="00E0779C" w:rsidRDefault="00E0779C" w:rsidP="00E0779C">
            <w:pPr>
              <w:spacing w:line="180" w:lineRule="auto"/>
              <w:rPr>
                <w:rFonts w:ascii="HG丸ｺﾞｼｯｸM-PRO" w:eastAsia="DengXian" w:hAnsi="HG丸ｺﾞｼｯｸM-PRO"/>
                <w:szCs w:val="21"/>
                <w:lang w:eastAsia="zh-CN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  <w:lang w:eastAsia="zh-CN"/>
              </w:rPr>
              <w:t>連絡先</w:t>
            </w:r>
            <w:r w:rsidRPr="00F67A1A">
              <w:rPr>
                <w:rFonts w:ascii="HG丸ｺﾞｼｯｸM-PRO" w:eastAsia="HG丸ｺﾞｼｯｸM-PRO" w:hAnsi="HG丸ｺﾞｼｯｸM-PRO"/>
                <w:szCs w:val="21"/>
                <w:lang w:eastAsia="zh-CN"/>
              </w:rPr>
              <w:t xml:space="preserve"> 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  <w:lang w:eastAsia="zh-CN"/>
              </w:rPr>
              <w:t xml:space="preserve">自宅　</w:t>
            </w:r>
            <w:r w:rsidRPr="00F67A1A">
              <w:rPr>
                <w:rFonts w:ascii="HG丸ｺﾞｼｯｸM-PRO" w:eastAsia="HG丸ｺﾞｼｯｸM-PRO" w:hAnsi="HG丸ｺﾞｼｯｸM-PRO"/>
                <w:szCs w:val="21"/>
                <w:lang w:eastAsia="zh-CN"/>
              </w:rPr>
              <w:t xml:space="preserve"> 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  <w:lang w:eastAsia="zh-CN"/>
              </w:rPr>
              <w:t xml:space="preserve">　　</w:t>
            </w:r>
            <w:r w:rsidRPr="00F67A1A">
              <w:rPr>
                <w:rFonts w:ascii="HG丸ｺﾞｼｯｸM-PRO" w:eastAsia="HG丸ｺﾞｼｯｸM-PRO" w:hAnsi="HG丸ｺﾞｼｯｸM-PRO"/>
                <w:szCs w:val="21"/>
                <w:lang w:eastAsia="zh-CN"/>
              </w:rPr>
              <w:t xml:space="preserve"> 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  <w:lang w:eastAsia="zh-CN"/>
              </w:rPr>
              <w:t>－　　　　－</w:t>
            </w:r>
          </w:p>
          <w:p w14:paraId="3F78C52A" w14:textId="77777777" w:rsidR="00E0779C" w:rsidRPr="00E0779C" w:rsidRDefault="00E0779C" w:rsidP="00E0779C">
            <w:pPr>
              <w:spacing w:line="180" w:lineRule="auto"/>
              <w:rPr>
                <w:rFonts w:ascii="HG丸ｺﾞｼｯｸM-PRO" w:eastAsia="DengXian" w:hAnsi="HG丸ｺﾞｼｯｸM-PRO" w:hint="eastAsia"/>
                <w:szCs w:val="21"/>
                <w:lang w:eastAsia="zh-CN"/>
              </w:rPr>
            </w:pPr>
          </w:p>
          <w:p w14:paraId="1730C1DD" w14:textId="77777777" w:rsidR="00E0779C" w:rsidRPr="00F67A1A" w:rsidRDefault="00E0779C" w:rsidP="00E0779C">
            <w:pPr>
              <w:spacing w:line="180" w:lineRule="auto"/>
              <w:ind w:firstLineChars="350" w:firstLine="714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携帯　　</w:t>
            </w:r>
            <w:r w:rsidRPr="00F67A1A">
              <w:rPr>
                <w:rFonts w:ascii="HG丸ｺﾞｼｯｸM-PRO" w:eastAsia="HG丸ｺﾞｼｯｸM-PRO" w:hAnsi="HG丸ｺﾞｼｯｸM-PRO"/>
                <w:szCs w:val="21"/>
              </w:rPr>
              <w:t xml:space="preserve">   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F67A1A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－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  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－</w:t>
            </w:r>
          </w:p>
        </w:tc>
      </w:tr>
    </w:tbl>
    <w:p w14:paraId="7C59EC55" w14:textId="77777777" w:rsidR="00362E3A" w:rsidRDefault="00BD6B28" w:rsidP="00E0779C">
      <w:pPr>
        <w:spacing w:line="0" w:lineRule="atLeast"/>
        <w:rPr>
          <w:rFonts w:ascii="HG丸ｺﾞｼｯｸM-PRO" w:eastAsia="HG丸ｺﾞｼｯｸM-PRO" w:hAnsi="HG丸ｺﾞｼｯｸM-PRO"/>
          <w:szCs w:val="21"/>
        </w:rPr>
      </w:pPr>
      <w:r w:rsidRPr="00F67A1A">
        <w:rPr>
          <w:rFonts w:ascii="HG丸ｺﾞｼｯｸM-PRO" w:eastAsia="HG丸ｺﾞｼｯｸM-PRO" w:hAnsi="HG丸ｺﾞｼｯｸM-PRO" w:hint="eastAsia"/>
          <w:szCs w:val="21"/>
        </w:rPr>
        <w:t xml:space="preserve">＜注意事項＞　</w:t>
      </w:r>
      <w:r w:rsidR="00F67A1A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Pr="00F67A1A">
        <w:rPr>
          <w:rFonts w:ascii="HG丸ｺﾞｼｯｸM-PRO" w:eastAsia="HG丸ｺﾞｼｯｸM-PRO" w:hAnsi="HG丸ｺﾞｼｯｸM-PRO" w:hint="eastAsia"/>
          <w:szCs w:val="21"/>
        </w:rPr>
        <w:t>①生活</w:t>
      </w:r>
      <w:proofErr w:type="gramStart"/>
      <w:r w:rsidR="00362E3A" w:rsidRPr="00F67A1A">
        <w:rPr>
          <w:rFonts w:ascii="HG丸ｺﾞｼｯｸM-PRO" w:eastAsia="HG丸ｺﾞｼｯｸM-PRO" w:hAnsi="HG丸ｺﾞｼｯｸM-PRO" w:hint="eastAsia"/>
          <w:szCs w:val="21"/>
        </w:rPr>
        <w:t>クラブ</w:t>
      </w:r>
      <w:proofErr w:type="gramEnd"/>
      <w:r w:rsidR="00362E3A" w:rsidRPr="00F67A1A">
        <w:rPr>
          <w:rFonts w:ascii="HG丸ｺﾞｼｯｸM-PRO" w:eastAsia="HG丸ｺﾞｼｯｸM-PRO" w:hAnsi="HG丸ｺﾞｼｯｸM-PRO" w:hint="eastAsia"/>
          <w:szCs w:val="21"/>
        </w:rPr>
        <w:t>の</w:t>
      </w:r>
      <w:r w:rsidR="006205DA" w:rsidRPr="00F67A1A">
        <w:rPr>
          <w:rFonts w:ascii="HG丸ｺﾞｼｯｸM-PRO" w:eastAsia="HG丸ｺﾞｼｯｸM-PRO" w:hAnsi="HG丸ｺﾞｼｯｸM-PRO" w:hint="eastAsia"/>
          <w:spacing w:val="-8"/>
          <w:sz w:val="22"/>
        </w:rPr>
        <w:t>地区・支部・ブロック組織で主催します。（</w:t>
      </w:r>
      <w:r w:rsidR="006205DA" w:rsidRPr="00F67A1A">
        <w:rPr>
          <w:rFonts w:ascii="HG丸ｺﾞｼｯｸM-PRO" w:eastAsia="HG丸ｺﾞｼｯｸM-PRO" w:hAnsi="HG丸ｺﾞｼｯｸM-PRO" w:hint="eastAsia"/>
          <w:color w:val="000000"/>
          <w:spacing w:val="-8"/>
          <w:sz w:val="22"/>
        </w:rPr>
        <w:t>個人主催は不可）</w:t>
      </w:r>
      <w:r w:rsidR="00362E3A" w:rsidRPr="00F67A1A">
        <w:rPr>
          <w:rFonts w:ascii="HG丸ｺﾞｼｯｸM-PRO" w:eastAsia="HG丸ｺﾞｼｯｸM-PRO" w:hAnsi="HG丸ｺﾞｼｯｸM-PRO" w:hint="eastAsia"/>
          <w:szCs w:val="21"/>
        </w:rPr>
        <w:t>員</w:t>
      </w:r>
      <w:r w:rsidR="006205DA" w:rsidRPr="00F67A1A">
        <w:rPr>
          <w:rFonts w:ascii="HG丸ｺﾞｼｯｸM-PRO" w:eastAsia="HG丸ｺﾞｼｯｸM-PRO" w:hAnsi="HG丸ｺﾞｼｯｸM-PRO" w:hint="eastAsia"/>
          <w:szCs w:val="21"/>
        </w:rPr>
        <w:t>外</w:t>
      </w:r>
      <w:r w:rsidR="00362E3A" w:rsidRPr="00F67A1A">
        <w:rPr>
          <w:rFonts w:ascii="HG丸ｺﾞｼｯｸM-PRO" w:eastAsia="HG丸ｺﾞｼｯｸM-PRO" w:hAnsi="HG丸ｺﾞｼｯｸM-PRO" w:hint="eastAsia"/>
          <w:szCs w:val="21"/>
        </w:rPr>
        <w:t>参加</w:t>
      </w:r>
      <w:r w:rsidR="006205DA" w:rsidRPr="00F67A1A">
        <w:rPr>
          <w:rFonts w:ascii="HG丸ｺﾞｼｯｸM-PRO" w:eastAsia="HG丸ｺﾞｼｯｸM-PRO" w:hAnsi="HG丸ｺﾞｼｯｸM-PRO" w:hint="eastAsia"/>
          <w:szCs w:val="21"/>
        </w:rPr>
        <w:t>可</w:t>
      </w:r>
    </w:p>
    <w:p w14:paraId="20CC81ED" w14:textId="77777777" w:rsidR="00362E3A" w:rsidRDefault="00E0779C" w:rsidP="00E0779C">
      <w:pPr>
        <w:spacing w:line="0" w:lineRule="atLeas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 </w:t>
      </w:r>
      <w:r w:rsidR="00362E3A" w:rsidRPr="00F67A1A">
        <w:rPr>
          <w:rFonts w:ascii="HG丸ｺﾞｼｯｸM-PRO" w:eastAsia="HG丸ｺﾞｼｯｸM-PRO" w:hAnsi="HG丸ｺﾞｼｯｸM-PRO" w:hint="eastAsia"/>
          <w:szCs w:val="21"/>
        </w:rPr>
        <w:t>②学習会の費用と講師の交通費は生活クラブ</w:t>
      </w:r>
      <w:r w:rsidR="00A60939" w:rsidRPr="00A60939">
        <w:rPr>
          <w:rFonts w:ascii="HG丸ｺﾞｼｯｸM-PRO" w:eastAsia="HG丸ｺﾞｼｯｸM-PRO" w:hAnsi="HG丸ｺﾞｼｯｸM-PRO" w:hint="eastAsia"/>
          <w:color w:val="0000FF"/>
          <w:szCs w:val="21"/>
        </w:rPr>
        <w:t>・スピリッツ㈱</w:t>
      </w:r>
      <w:r w:rsidR="00362E3A" w:rsidRPr="00A60939">
        <w:rPr>
          <w:rFonts w:ascii="HG丸ｺﾞｼｯｸM-PRO" w:eastAsia="HG丸ｺﾞｼｯｸM-PRO" w:hAnsi="HG丸ｺﾞｼｯｸM-PRO" w:hint="eastAsia"/>
          <w:strike/>
          <w:color w:val="0000FF"/>
          <w:szCs w:val="21"/>
        </w:rPr>
        <w:t>葬祭サービス</w:t>
      </w:r>
      <w:r w:rsidR="00362E3A" w:rsidRPr="00F67A1A">
        <w:rPr>
          <w:rFonts w:ascii="HG丸ｺﾞｼｯｸM-PRO" w:eastAsia="HG丸ｺﾞｼｯｸM-PRO" w:hAnsi="HG丸ｺﾞｼｯｸM-PRO" w:hint="eastAsia"/>
          <w:szCs w:val="21"/>
        </w:rPr>
        <w:t>が負担します。</w:t>
      </w:r>
    </w:p>
    <w:p w14:paraId="60A11D1D" w14:textId="77777777" w:rsidR="00362E3A" w:rsidRDefault="00E0779C" w:rsidP="00E0779C">
      <w:pPr>
        <w:spacing w:line="0" w:lineRule="atLeas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 </w:t>
      </w:r>
      <w:r w:rsidR="00362E3A" w:rsidRPr="00F67A1A">
        <w:rPr>
          <w:rFonts w:ascii="HG丸ｺﾞｼｯｸM-PRO" w:eastAsia="HG丸ｺﾞｼｯｸM-PRO" w:hAnsi="HG丸ｺﾞｼｯｸM-PRO" w:hint="eastAsia"/>
          <w:szCs w:val="21"/>
        </w:rPr>
        <w:t>③</w:t>
      </w:r>
      <w:r w:rsidR="006205DA" w:rsidRPr="00F67A1A">
        <w:rPr>
          <w:rFonts w:ascii="HG丸ｺﾞｼｯｸM-PRO" w:eastAsia="HG丸ｺﾞｼｯｸM-PRO" w:hAnsi="HG丸ｺﾞｼｯｸM-PRO" w:hint="eastAsia"/>
          <w:sz w:val="22"/>
        </w:rPr>
        <w:t>会場は主催者で確保。</w:t>
      </w:r>
      <w:r w:rsidR="00362E3A" w:rsidRPr="00F67A1A">
        <w:rPr>
          <w:rFonts w:ascii="HG丸ｺﾞｼｯｸM-PRO" w:eastAsia="HG丸ｺﾞｼｯｸM-PRO" w:hAnsi="HG丸ｺﾞｼｯｸM-PRO" w:hint="eastAsia"/>
          <w:szCs w:val="21"/>
        </w:rPr>
        <w:t>会場費</w:t>
      </w:r>
      <w:r w:rsidR="006205DA" w:rsidRPr="00F67A1A">
        <w:rPr>
          <w:rFonts w:ascii="HG丸ｺﾞｼｯｸM-PRO" w:eastAsia="HG丸ｺﾞｼｯｸM-PRO" w:hAnsi="HG丸ｺﾞｼｯｸM-PRO" w:hint="eastAsia"/>
          <w:szCs w:val="21"/>
        </w:rPr>
        <w:t>は主催者負担。</w:t>
      </w:r>
      <w:r w:rsidR="00362E3A" w:rsidRPr="00F67A1A">
        <w:rPr>
          <w:rFonts w:ascii="HG丸ｺﾞｼｯｸM-PRO" w:eastAsia="HG丸ｺﾞｼｯｸM-PRO" w:hAnsi="HG丸ｺﾞｼｯｸM-PRO" w:hint="eastAsia"/>
          <w:szCs w:val="21"/>
        </w:rPr>
        <w:t>参加者交通費</w:t>
      </w:r>
      <w:r w:rsidR="006205DA" w:rsidRPr="00F67A1A">
        <w:rPr>
          <w:rFonts w:ascii="HG丸ｺﾞｼｯｸM-PRO" w:eastAsia="HG丸ｺﾞｼｯｸM-PRO" w:hAnsi="HG丸ｺﾞｼｯｸM-PRO" w:hint="eastAsia"/>
          <w:szCs w:val="21"/>
        </w:rPr>
        <w:t>の全体負担はありません。</w:t>
      </w:r>
    </w:p>
    <w:p w14:paraId="1FE6CE55" w14:textId="77777777" w:rsidR="000146E2" w:rsidRDefault="00E0779C" w:rsidP="00E0779C">
      <w:pPr>
        <w:spacing w:line="0" w:lineRule="atLeas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 </w:t>
      </w:r>
      <w:r w:rsidR="00BD6B28" w:rsidRPr="00F67A1A">
        <w:rPr>
          <w:rFonts w:ascii="HG丸ｺﾞｼｯｸM-PRO" w:eastAsia="HG丸ｺﾞｼｯｸM-PRO" w:hAnsi="HG丸ｺﾞｼｯｸM-PRO" w:hint="eastAsia"/>
          <w:szCs w:val="21"/>
        </w:rPr>
        <w:t>④「エコ棺」実物見本を用意できます。</w:t>
      </w:r>
      <w:r w:rsidR="00FC6511" w:rsidRPr="00F67A1A">
        <w:rPr>
          <w:rFonts w:ascii="HG丸ｺﾞｼｯｸM-PRO" w:eastAsia="HG丸ｺﾞｼｯｸM-PRO" w:hAnsi="HG丸ｺﾞｼｯｸM-PRO" w:hint="eastAsia"/>
          <w:szCs w:val="21"/>
        </w:rPr>
        <w:t>返</w:t>
      </w:r>
      <w:r w:rsidR="00BD6B28" w:rsidRPr="00F67A1A">
        <w:rPr>
          <w:rFonts w:ascii="HG丸ｺﾞｼｯｸM-PRO" w:eastAsia="HG丸ｺﾞｼｯｸM-PRO" w:hAnsi="HG丸ｺﾞｼｯｸM-PRO" w:hint="eastAsia"/>
          <w:szCs w:val="21"/>
        </w:rPr>
        <w:t>送料約</w:t>
      </w:r>
      <w:r w:rsidR="00AE3BD0">
        <w:rPr>
          <w:rFonts w:ascii="HG丸ｺﾞｼｯｸM-PRO" w:eastAsia="HG丸ｺﾞｼｯｸM-PRO" w:hAnsi="HG丸ｺﾞｼｯｸM-PRO" w:hint="eastAsia"/>
          <w:szCs w:val="21"/>
        </w:rPr>
        <w:t>4,000</w:t>
      </w:r>
      <w:r w:rsidR="00BD6B28" w:rsidRPr="00F67A1A">
        <w:rPr>
          <w:rFonts w:ascii="HG丸ｺﾞｼｯｸM-PRO" w:eastAsia="HG丸ｺﾞｼｯｸM-PRO" w:hAnsi="HG丸ｺﾞｼｯｸM-PRO" w:hint="eastAsia"/>
          <w:szCs w:val="21"/>
        </w:rPr>
        <w:t>円は主催者負担です。</w:t>
      </w:r>
      <w:r w:rsidR="006205DA" w:rsidRPr="00F67A1A">
        <w:rPr>
          <w:rFonts w:ascii="HG丸ｺﾞｼｯｸM-PRO" w:eastAsia="HG丸ｺﾞｼｯｸM-PRO" w:hAnsi="HG丸ｺﾞｼｯｸM-PRO" w:hint="eastAsia"/>
          <w:szCs w:val="21"/>
        </w:rPr>
        <w:t>（要相談）</w:t>
      </w:r>
    </w:p>
    <w:p w14:paraId="748662D3" w14:textId="77777777" w:rsidR="00A87A59" w:rsidRPr="00F67A1A" w:rsidRDefault="00A87A59" w:rsidP="00E0779C">
      <w:pPr>
        <w:spacing w:line="0" w:lineRule="atLeast"/>
        <w:rPr>
          <w:rFonts w:ascii="HG丸ｺﾞｼｯｸM-PRO" w:eastAsia="HG丸ｺﾞｼｯｸM-PRO" w:hAnsi="HG丸ｺﾞｼｯｸM-PRO" w:hint="eastAsia"/>
          <w:szCs w:val="21"/>
        </w:rPr>
      </w:pPr>
    </w:p>
    <w:tbl>
      <w:tblPr>
        <w:tblpPr w:leftFromText="142" w:rightFromText="142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1146"/>
        <w:gridCol w:w="7817"/>
      </w:tblGrid>
      <w:tr w:rsidR="007C10D5" w:rsidRPr="00F67A1A" w14:paraId="7C6EDFFD" w14:textId="77777777" w:rsidTr="007C10D5">
        <w:trPr>
          <w:cantSplit/>
          <w:trHeight w:val="413"/>
        </w:trPr>
        <w:tc>
          <w:tcPr>
            <w:tcW w:w="2194" w:type="dxa"/>
            <w:gridSpan w:val="2"/>
            <w:vAlign w:val="center"/>
          </w:tcPr>
          <w:p w14:paraId="628A3196" w14:textId="77777777" w:rsidR="007C10D5" w:rsidRPr="00F67A1A" w:rsidRDefault="007C10D5" w:rsidP="007C10D5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開催企画に</w:t>
            </w:r>
            <w:r w:rsidRPr="00F67A1A">
              <w:rPr>
                <w:rFonts w:ascii="Segoe UI Emoji" w:eastAsia="HG丸ｺﾞｼｯｸM-PRO" w:hAnsi="Segoe UI Emoji" w:cs="Segoe UI Emoji"/>
                <w:szCs w:val="21"/>
              </w:rPr>
              <w:t>☑</w:t>
            </w:r>
          </w:p>
        </w:tc>
        <w:tc>
          <w:tcPr>
            <w:tcW w:w="7817" w:type="dxa"/>
            <w:vAlign w:val="center"/>
          </w:tcPr>
          <w:p w14:paraId="6A9D27EC" w14:textId="77777777" w:rsidR="004C47E7" w:rsidRDefault="007C10D5" w:rsidP="007C10D5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="004C47E7">
              <w:rPr>
                <w:rFonts w:ascii="HG丸ｺﾞｼｯｸM-PRO" w:eastAsia="HG丸ｺﾞｼｯｸM-PRO" w:hAnsi="HG丸ｺﾞｼｯｸM-PRO" w:hint="eastAsia"/>
                <w:szCs w:val="21"/>
              </w:rPr>
              <w:t>終活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学習会</w:t>
            </w:r>
            <w:r w:rsidR="004C47E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4C47E7"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="004C47E7">
              <w:rPr>
                <w:rFonts w:ascii="HG丸ｺﾞｼｯｸM-PRO" w:eastAsia="HG丸ｺﾞｼｯｸM-PRO" w:hAnsi="HG丸ｺﾞｼｯｸM-PRO" w:hint="eastAsia"/>
                <w:szCs w:val="21"/>
              </w:rPr>
              <w:t>葬儀</w:t>
            </w:r>
            <w:r w:rsidR="004C47E7"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学習会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（約２時間）　　　　　</w:t>
            </w:r>
          </w:p>
          <w:p w14:paraId="2A11802C" w14:textId="77777777" w:rsidR="007C10D5" w:rsidRPr="00F67A1A" w:rsidRDefault="007C10D5" w:rsidP="007C10D5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□短縮版</w:t>
            </w:r>
            <w:r w:rsidR="004C47E7">
              <w:rPr>
                <w:rFonts w:ascii="HG丸ｺﾞｼｯｸM-PRO" w:eastAsia="HG丸ｺﾞｼｯｸM-PRO" w:hAnsi="HG丸ｺﾞｼｯｸM-PRO" w:hint="eastAsia"/>
                <w:szCs w:val="21"/>
              </w:rPr>
              <w:t>終活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学習会</w:t>
            </w:r>
            <w:r w:rsidR="00A60939" w:rsidRPr="00A60939">
              <w:rPr>
                <w:rFonts w:ascii="HG丸ｺﾞｼｯｸM-PRO" w:eastAsia="HG丸ｺﾞｼｯｸM-PRO" w:hAnsi="HG丸ｺﾞｼｯｸM-PRO" w:hint="eastAsia"/>
                <w:color w:val="0000FF"/>
                <w:szCs w:val="21"/>
              </w:rPr>
              <w:t>（約１時間）</w:t>
            </w:r>
            <w:r w:rsidR="004C47E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4C47E7"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□短縮版</w:t>
            </w:r>
            <w:r w:rsidR="004C47E7">
              <w:rPr>
                <w:rFonts w:ascii="HG丸ｺﾞｼｯｸM-PRO" w:eastAsia="HG丸ｺﾞｼｯｸM-PRO" w:hAnsi="HG丸ｺﾞｼｯｸM-PRO" w:hint="eastAsia"/>
                <w:szCs w:val="21"/>
              </w:rPr>
              <w:t>葬儀</w:t>
            </w:r>
            <w:r w:rsidR="004C47E7"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学習会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（</w:t>
            </w:r>
            <w:r w:rsidR="009041A3" w:rsidRPr="00A60939">
              <w:rPr>
                <w:rFonts w:ascii="HG丸ｺﾞｼｯｸM-PRO" w:eastAsia="HG丸ｺﾞｼｯｸM-PRO" w:hAnsi="HG丸ｺﾞｼｯｸM-PRO" w:hint="eastAsia"/>
                <w:color w:val="0000FF"/>
                <w:szCs w:val="21"/>
              </w:rPr>
              <w:t>約１時間</w:t>
            </w:r>
            <w:r w:rsidRPr="009041A3">
              <w:rPr>
                <w:rFonts w:ascii="HG丸ｺﾞｼｯｸM-PRO" w:eastAsia="HG丸ｺﾞｼｯｸM-PRO" w:hAnsi="HG丸ｺﾞｼｯｸM-PRO" w:hint="eastAsia"/>
                <w:strike/>
                <w:color w:val="227ACB"/>
                <w:szCs w:val="21"/>
              </w:rPr>
              <w:t>約30分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）　　</w:t>
            </w:r>
          </w:p>
        </w:tc>
      </w:tr>
      <w:tr w:rsidR="007C10D5" w:rsidRPr="00F67A1A" w14:paraId="2B06555B" w14:textId="77777777" w:rsidTr="007C10D5">
        <w:trPr>
          <w:cantSplit/>
          <w:trHeight w:val="591"/>
        </w:trPr>
        <w:tc>
          <w:tcPr>
            <w:tcW w:w="1048" w:type="dxa"/>
            <w:vMerge w:val="restart"/>
          </w:tcPr>
          <w:p w14:paraId="4493DC1B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76FC090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希望日時</w:t>
            </w:r>
          </w:p>
        </w:tc>
        <w:tc>
          <w:tcPr>
            <w:tcW w:w="1146" w:type="dxa"/>
            <w:vAlign w:val="center"/>
          </w:tcPr>
          <w:p w14:paraId="153B3C77" w14:textId="77777777" w:rsidR="007C10D5" w:rsidRPr="00F67A1A" w:rsidRDefault="007C10D5" w:rsidP="007C10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第１希望</w:t>
            </w:r>
          </w:p>
        </w:tc>
        <w:tc>
          <w:tcPr>
            <w:tcW w:w="7817" w:type="dxa"/>
            <w:vAlign w:val="center"/>
          </w:tcPr>
          <w:p w14:paraId="1C8B674A" w14:textId="77777777" w:rsidR="007C10D5" w:rsidRPr="00F67A1A" w:rsidRDefault="007C10D5" w:rsidP="007C10D5">
            <w:pPr>
              <w:spacing w:line="0" w:lineRule="atLeast"/>
              <w:ind w:firstLineChars="200" w:firstLine="408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日（　　　）　　　　　：　　　　　～　　　　　：</w:t>
            </w:r>
          </w:p>
        </w:tc>
      </w:tr>
      <w:tr w:rsidR="007C10D5" w:rsidRPr="00F67A1A" w14:paraId="47A51D5E" w14:textId="77777777" w:rsidTr="00373BA2">
        <w:trPr>
          <w:cantSplit/>
          <w:trHeight w:val="527"/>
        </w:trPr>
        <w:tc>
          <w:tcPr>
            <w:tcW w:w="1048" w:type="dxa"/>
            <w:vMerge/>
          </w:tcPr>
          <w:p w14:paraId="2D0544E0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3E2FFD6C" w14:textId="77777777" w:rsidR="007C10D5" w:rsidRPr="00F67A1A" w:rsidRDefault="007C10D5" w:rsidP="00373BA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第２希望</w:t>
            </w:r>
          </w:p>
        </w:tc>
        <w:tc>
          <w:tcPr>
            <w:tcW w:w="7817" w:type="dxa"/>
            <w:vAlign w:val="center"/>
          </w:tcPr>
          <w:p w14:paraId="5219ECFA" w14:textId="77777777" w:rsidR="007C10D5" w:rsidRPr="00F67A1A" w:rsidRDefault="007C10D5" w:rsidP="00373BA2">
            <w:pPr>
              <w:spacing w:line="0" w:lineRule="atLeast"/>
              <w:ind w:firstLineChars="200" w:firstLine="408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日（　　　）　　　　　：　　　　　～　　　　　：</w:t>
            </w:r>
          </w:p>
        </w:tc>
      </w:tr>
      <w:tr w:rsidR="007C10D5" w:rsidRPr="00F67A1A" w14:paraId="3F31802F" w14:textId="77777777" w:rsidTr="007C10D5">
        <w:trPr>
          <w:cantSplit/>
          <w:trHeight w:val="240"/>
        </w:trPr>
        <w:tc>
          <w:tcPr>
            <w:tcW w:w="10011" w:type="dxa"/>
            <w:gridSpan w:val="3"/>
          </w:tcPr>
          <w:p w14:paraId="2464843B" w14:textId="77777777" w:rsidR="007C10D5" w:rsidRPr="00F67A1A" w:rsidRDefault="007C10D5" w:rsidP="007C10D5">
            <w:pPr>
              <w:spacing w:line="0" w:lineRule="atLeast"/>
              <w:ind w:firstLineChars="200" w:firstLine="388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 希望日は、申込日から４週間先より前でお願いします。必ず第2希望日までご記入下さい（別日で）。</w:t>
            </w:r>
          </w:p>
        </w:tc>
      </w:tr>
      <w:tr w:rsidR="007C10D5" w:rsidRPr="00F67A1A" w14:paraId="1B87AF98" w14:textId="77777777" w:rsidTr="007C10D5">
        <w:tc>
          <w:tcPr>
            <w:tcW w:w="2194" w:type="dxa"/>
            <w:gridSpan w:val="2"/>
          </w:tcPr>
          <w:p w14:paraId="690F601E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DE73EF6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開催場所</w:t>
            </w:r>
          </w:p>
          <w:p w14:paraId="7B671198" w14:textId="77777777" w:rsidR="00906D13" w:rsidRPr="00F67A1A" w:rsidRDefault="00906D13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C1AF732" w14:textId="77777777" w:rsidR="00906D13" w:rsidRPr="00F67A1A" w:rsidRDefault="00906D13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  <w:p w14:paraId="718A001E" w14:textId="77777777" w:rsidR="00906D13" w:rsidRPr="00F67A1A" w:rsidRDefault="00906D13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※会場案内地図添付</w:t>
            </w:r>
          </w:p>
        </w:tc>
        <w:tc>
          <w:tcPr>
            <w:tcW w:w="7817" w:type="dxa"/>
          </w:tcPr>
          <w:p w14:paraId="56337FA0" w14:textId="77777777" w:rsidR="00373BA2" w:rsidRPr="00F67A1A" w:rsidRDefault="00373BA2" w:rsidP="005A0419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企画名：</w:t>
            </w:r>
          </w:p>
          <w:p w14:paraId="10B3F95D" w14:textId="77777777" w:rsidR="00373BA2" w:rsidRPr="00F67A1A" w:rsidRDefault="00373BA2" w:rsidP="005A0419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3722F43" w14:textId="77777777" w:rsidR="005A0419" w:rsidRPr="00F67A1A" w:rsidRDefault="005A0419" w:rsidP="005A0419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会場名：</w:t>
            </w:r>
          </w:p>
          <w:p w14:paraId="2E8C0C4F" w14:textId="77777777" w:rsidR="005A0419" w:rsidRPr="00F67A1A" w:rsidRDefault="005A0419" w:rsidP="005A0419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</w:pPr>
          </w:p>
          <w:p w14:paraId="4DC10CEA" w14:textId="77777777" w:rsidR="007C10D5" w:rsidRPr="00F67A1A" w:rsidRDefault="007C10D5" w:rsidP="005A0419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>住　所　　：</w:t>
            </w:r>
          </w:p>
          <w:p w14:paraId="02193B2A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  <w:p w14:paraId="1CFF58AE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 xml:space="preserve">電話番号　：　　　　　　　　　　　　　</w:t>
            </w:r>
          </w:p>
          <w:p w14:paraId="0AF9DB51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</w:pPr>
          </w:p>
          <w:p w14:paraId="2E5F5D36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当日の緊急連絡先：</w:t>
            </w:r>
          </w:p>
        </w:tc>
      </w:tr>
      <w:tr w:rsidR="007C10D5" w:rsidRPr="00F67A1A" w14:paraId="758B99E2" w14:textId="77777777" w:rsidTr="007C10D5">
        <w:tc>
          <w:tcPr>
            <w:tcW w:w="2194" w:type="dxa"/>
            <w:gridSpan w:val="2"/>
          </w:tcPr>
          <w:p w14:paraId="3F681EEE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</w:p>
          <w:p w14:paraId="18775998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参加人数</w:t>
            </w:r>
          </w:p>
        </w:tc>
        <w:tc>
          <w:tcPr>
            <w:tcW w:w="7817" w:type="dxa"/>
          </w:tcPr>
          <w:p w14:paraId="35B4DA7C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  <w:p w14:paraId="762E9EB6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人くらい</w:t>
            </w:r>
            <w:r w:rsidRPr="00F67A1A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　　</w:t>
            </w:r>
            <w:r w:rsidRPr="00F67A1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（</w:t>
            </w:r>
            <w:r w:rsidRPr="00F67A1A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５人以上でお願いします</w:t>
            </w:r>
            <w:r w:rsidRPr="00F67A1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</w:tc>
      </w:tr>
      <w:tr w:rsidR="007C10D5" w:rsidRPr="00F67A1A" w14:paraId="67A8EECE" w14:textId="77777777" w:rsidTr="007C10D5">
        <w:tc>
          <w:tcPr>
            <w:tcW w:w="2194" w:type="dxa"/>
            <w:gridSpan w:val="2"/>
          </w:tcPr>
          <w:p w14:paraId="079B775B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その他</w:t>
            </w:r>
          </w:p>
          <w:p w14:paraId="723E8219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</w:rPr>
              <w:t>希望・連絡事項など</w:t>
            </w:r>
          </w:p>
          <w:p w14:paraId="6311E115" w14:textId="77777777" w:rsidR="00820B27" w:rsidRPr="00F67A1A" w:rsidRDefault="00820B27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</w:pPr>
            <w:r w:rsidRPr="00F67A1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※リモート講座</w:t>
            </w:r>
            <w:r w:rsidR="002555B7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・生前予約講座の追加</w:t>
            </w:r>
            <w:r w:rsidRPr="00F67A1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希望</w:t>
            </w:r>
            <w:r w:rsidR="002555B7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など</w:t>
            </w:r>
          </w:p>
        </w:tc>
        <w:tc>
          <w:tcPr>
            <w:tcW w:w="7817" w:type="dxa"/>
          </w:tcPr>
          <w:p w14:paraId="3FF4C0F7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  <w:p w14:paraId="2B9B9182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  <w:p w14:paraId="0A29F089" w14:textId="77777777" w:rsidR="007C10D5" w:rsidRPr="00F67A1A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  <w:p w14:paraId="05FD761D" w14:textId="77777777" w:rsidR="007C10D5" w:rsidRPr="002555B7" w:rsidRDefault="007C10D5" w:rsidP="007C10D5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</w:tc>
      </w:tr>
    </w:tbl>
    <w:p w14:paraId="56DE3E7C" w14:textId="77777777" w:rsidR="007C10D5" w:rsidRPr="00F67A1A" w:rsidRDefault="007C10D5" w:rsidP="006205DA">
      <w:pPr>
        <w:numPr>
          <w:ilvl w:val="0"/>
          <w:numId w:val="2"/>
        </w:numPr>
        <w:rPr>
          <w:rFonts w:ascii="HG丸ｺﾞｼｯｸM-PRO" w:eastAsia="HG丸ｺﾞｼｯｸM-PRO" w:hAnsi="HG丸ｺﾞｼｯｸM-PRO"/>
          <w:sz w:val="20"/>
          <w:szCs w:val="20"/>
        </w:rPr>
      </w:pPr>
      <w:r w:rsidRPr="00F67A1A">
        <w:rPr>
          <w:rFonts w:ascii="HG丸ｺﾞｼｯｸM-PRO" w:eastAsia="HG丸ｺﾞｼｯｸM-PRO" w:hAnsi="HG丸ｺﾞｼｯｸM-PRO" w:hint="eastAsia"/>
          <w:sz w:val="20"/>
          <w:szCs w:val="20"/>
        </w:rPr>
        <w:t>会場として提携の葬儀場（ホール等）を利用する場合は、別途「施設利用申請書」が必要です。</w:t>
      </w:r>
    </w:p>
    <w:p w14:paraId="270FF93C" w14:textId="77777777" w:rsidR="006205DA" w:rsidRPr="007B31B8" w:rsidRDefault="00362E3A" w:rsidP="007B31B8">
      <w:pPr>
        <w:numPr>
          <w:ilvl w:val="0"/>
          <w:numId w:val="2"/>
        </w:numPr>
        <w:rPr>
          <w:rFonts w:ascii="HG丸ｺﾞｼｯｸM-PRO" w:eastAsia="HG丸ｺﾞｼｯｸM-PRO" w:hAnsi="HG丸ｺﾞｼｯｸM-PRO"/>
          <w:sz w:val="20"/>
          <w:szCs w:val="20"/>
        </w:rPr>
      </w:pPr>
      <w:r w:rsidRPr="007B31B8">
        <w:rPr>
          <w:rFonts w:ascii="HG丸ｺﾞｼｯｸM-PRO" w:eastAsia="HG丸ｺﾞｼｯｸM-PRO" w:hAnsi="HG丸ｺﾞｼｯｸM-PRO" w:hint="eastAsia"/>
          <w:sz w:val="20"/>
        </w:rPr>
        <w:t>この用紙が</w:t>
      </w:r>
      <w:r w:rsidR="007B31B8" w:rsidRPr="00D57069">
        <w:rPr>
          <w:rFonts w:ascii="HG丸ｺﾞｼｯｸM-PRO" w:eastAsia="HG丸ｺﾞｼｯｸM-PRO" w:hAnsi="HG丸ｺﾞｼｯｸM-PRO" w:hint="eastAsia"/>
          <w:sz w:val="20"/>
        </w:rPr>
        <w:t>生活</w:t>
      </w:r>
      <w:proofErr w:type="gramStart"/>
      <w:r w:rsidR="007B31B8" w:rsidRPr="00D57069">
        <w:rPr>
          <w:rFonts w:ascii="HG丸ｺﾞｼｯｸM-PRO" w:eastAsia="HG丸ｺﾞｼｯｸM-PRO" w:hAnsi="HG丸ｺﾞｼｯｸM-PRO" w:hint="eastAsia"/>
          <w:sz w:val="20"/>
        </w:rPr>
        <w:t>ｸﾗﾌﾞ</w:t>
      </w:r>
      <w:proofErr w:type="gramEnd"/>
      <w:r w:rsidR="007B31B8" w:rsidRPr="00D57069">
        <w:rPr>
          <w:rFonts w:ascii="HG丸ｺﾞｼｯｸM-PRO" w:eastAsia="HG丸ｺﾞｼｯｸM-PRO" w:hAnsi="HG丸ｺﾞｼｯｸM-PRO" w:hint="eastAsia"/>
          <w:sz w:val="20"/>
        </w:rPr>
        <w:t>･</w:t>
      </w:r>
      <w:proofErr w:type="gramStart"/>
      <w:r w:rsidR="007B31B8" w:rsidRPr="00D57069">
        <w:rPr>
          <w:rFonts w:ascii="HG丸ｺﾞｼｯｸM-PRO" w:eastAsia="HG丸ｺﾞｼｯｸM-PRO" w:hAnsi="HG丸ｺﾞｼｯｸM-PRO" w:hint="eastAsia"/>
          <w:sz w:val="20"/>
        </w:rPr>
        <w:t>ｽﾋﾟﾘｯﾂ</w:t>
      </w:r>
      <w:proofErr w:type="gramEnd"/>
      <w:r w:rsidR="00A60939" w:rsidRPr="00A60939">
        <w:rPr>
          <w:rFonts w:ascii="HG丸ｺﾞｼｯｸM-PRO" w:eastAsia="HG丸ｺﾞｼｯｸM-PRO" w:hAnsi="HG丸ｺﾞｼｯｸM-PRO" w:hint="eastAsia"/>
          <w:color w:val="0000FF"/>
          <w:sz w:val="20"/>
        </w:rPr>
        <w:t>㈱</w:t>
      </w:r>
      <w:r w:rsidR="007B31B8" w:rsidRPr="00D57069">
        <w:rPr>
          <w:rFonts w:ascii="HG丸ｺﾞｼｯｸM-PRO" w:eastAsia="HG丸ｺﾞｼｯｸM-PRO" w:hAnsi="HG丸ｺﾞｼｯｸM-PRO" w:hint="eastAsia"/>
          <w:sz w:val="20"/>
        </w:rPr>
        <w:t>終活ｻﾎﾟｰﾄ事業部</w:t>
      </w:r>
      <w:r w:rsidRPr="007B31B8">
        <w:rPr>
          <w:rFonts w:ascii="HG丸ｺﾞｼｯｸM-PRO" w:eastAsia="HG丸ｺﾞｼｯｸM-PRO" w:hAnsi="HG丸ｺﾞｼｯｸM-PRO" w:hint="eastAsia"/>
          <w:sz w:val="20"/>
        </w:rPr>
        <w:t>に到着したら、企画担当者の方へ連絡が入ります。</w:t>
      </w:r>
    </w:p>
    <w:p w14:paraId="2AD932A3" w14:textId="77777777" w:rsidR="00A87A59" w:rsidRPr="003A32F0" w:rsidRDefault="00A87A59" w:rsidP="00A87A59">
      <w:pPr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14:paraId="697867C3" w14:textId="77777777" w:rsidR="003A32F0" w:rsidRPr="00D57069" w:rsidRDefault="003A32F0" w:rsidP="003A32F0">
      <w:pPr>
        <w:rPr>
          <w:rFonts w:ascii="ＭＳ ゴシック" w:eastAsia="ＭＳ ゴシック" w:hAnsi="ＭＳ ゴシック"/>
          <w:strike/>
          <w:sz w:val="22"/>
        </w:rPr>
      </w:pPr>
      <w:r w:rsidRPr="00A87A59">
        <w:rPr>
          <w:rFonts w:ascii="ＭＳ ゴシック" w:eastAsia="ＭＳ ゴシック" w:hAnsi="ＭＳ ゴシック" w:hint="eastAsia"/>
          <w:sz w:val="22"/>
        </w:rPr>
        <w:t>生活</w:t>
      </w:r>
      <w:proofErr w:type="gramStart"/>
      <w:r w:rsidRPr="00A87A59">
        <w:rPr>
          <w:rFonts w:ascii="ＭＳ ゴシック" w:eastAsia="ＭＳ ゴシック" w:hAnsi="ＭＳ ゴシック" w:hint="eastAsia"/>
          <w:sz w:val="22"/>
        </w:rPr>
        <w:t>クラブ</w:t>
      </w:r>
      <w:proofErr w:type="gramEnd"/>
      <w:r w:rsidRPr="00A87A59">
        <w:rPr>
          <w:rFonts w:ascii="ＭＳ ゴシック" w:eastAsia="ＭＳ ゴシック" w:hAnsi="ＭＳ ゴシック" w:hint="eastAsia"/>
          <w:sz w:val="22"/>
        </w:rPr>
        <w:t>事務局記入欄</w:t>
      </w:r>
      <w:r w:rsidRPr="00A87A59">
        <w:rPr>
          <w:rFonts w:ascii="ＭＳ ゴシック" w:eastAsia="ＭＳ ゴシック" w:hAnsi="ＭＳ ゴシック" w:hint="eastAsia"/>
          <w:color w:val="FF0000"/>
          <w:sz w:val="22"/>
        </w:rPr>
        <w:t>（</w:t>
      </w:r>
      <w:r w:rsidRPr="00D57069">
        <w:rPr>
          <w:rFonts w:ascii="ＭＳ ゴシック" w:eastAsia="ＭＳ ゴシック" w:hAnsi="ＭＳ ゴシック" w:hint="eastAsia"/>
          <w:sz w:val="22"/>
        </w:rPr>
        <w:t>受付日時</w:t>
      </w:r>
      <w:r w:rsidR="005A19AE" w:rsidRPr="00D57069">
        <w:rPr>
          <w:rFonts w:ascii="ＭＳ ゴシック" w:eastAsia="ＭＳ ゴシック" w:hAnsi="ＭＳ ゴシック" w:hint="eastAsia"/>
          <w:sz w:val="22"/>
        </w:rPr>
        <w:t>・</w:t>
      </w:r>
      <w:r w:rsidRPr="00D57069">
        <w:rPr>
          <w:rFonts w:ascii="ＭＳ ゴシック" w:eastAsia="ＭＳ ゴシック" w:hAnsi="ＭＳ ゴシック" w:hint="eastAsia"/>
          <w:sz w:val="22"/>
        </w:rPr>
        <w:t>担当者名）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2006"/>
        <w:gridCol w:w="2006"/>
        <w:gridCol w:w="2006"/>
        <w:gridCol w:w="2007"/>
      </w:tblGrid>
      <w:tr w:rsidR="003A32F0" w:rsidRPr="00D57069" w14:paraId="1522C2D5" w14:textId="77777777" w:rsidTr="00A87A59">
        <w:tc>
          <w:tcPr>
            <w:tcW w:w="2006" w:type="dxa"/>
            <w:vAlign w:val="center"/>
          </w:tcPr>
          <w:p w14:paraId="4B3187CB" w14:textId="77777777" w:rsidR="003A32F0" w:rsidRPr="00D57069" w:rsidRDefault="003A32F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センター・事務局</w:t>
            </w:r>
          </w:p>
        </w:tc>
        <w:tc>
          <w:tcPr>
            <w:tcW w:w="2006" w:type="dxa"/>
            <w:vAlign w:val="center"/>
          </w:tcPr>
          <w:p w14:paraId="46335C6C" w14:textId="77777777" w:rsidR="003A32F0" w:rsidRPr="00D57069" w:rsidRDefault="003A32F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本部・福祉推進部</w:t>
            </w:r>
          </w:p>
        </w:tc>
        <w:tc>
          <w:tcPr>
            <w:tcW w:w="2006" w:type="dxa"/>
            <w:vAlign w:val="center"/>
          </w:tcPr>
          <w:p w14:paraId="3B6D87BB" w14:textId="77777777" w:rsidR="003A32F0" w:rsidRPr="00D57069" w:rsidRDefault="00A87A59" w:rsidP="003A32F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bookmarkStart w:id="0" w:name="_Hlk129573295"/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生活</w:t>
            </w:r>
            <w:proofErr w:type="gramStart"/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ｸﾗﾌﾞ</w:t>
            </w:r>
            <w:proofErr w:type="gramEnd"/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･</w:t>
            </w:r>
            <w:proofErr w:type="gramStart"/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ｽﾋﾟﾘｯﾂ</w:t>
            </w:r>
            <w:proofErr w:type="gramEnd"/>
            <w:r w:rsidR="00A60939" w:rsidRPr="00A60939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㈱</w:t>
            </w:r>
          </w:p>
          <w:p w14:paraId="73FCEB5F" w14:textId="77777777" w:rsidR="00A87A59" w:rsidRPr="00D57069" w:rsidRDefault="00A87A59" w:rsidP="003A32F0">
            <w:pPr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終活ｻﾎﾟｰﾄ事業部</w:t>
            </w:r>
            <w:bookmarkEnd w:id="0"/>
          </w:p>
        </w:tc>
        <w:tc>
          <w:tcPr>
            <w:tcW w:w="2006" w:type="dxa"/>
            <w:vAlign w:val="center"/>
          </w:tcPr>
          <w:p w14:paraId="48DE7E91" w14:textId="77777777" w:rsidR="003A32F0" w:rsidRPr="00D57069" w:rsidRDefault="003A32F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本部・福祉推進部</w:t>
            </w:r>
          </w:p>
        </w:tc>
        <w:tc>
          <w:tcPr>
            <w:tcW w:w="2007" w:type="dxa"/>
            <w:vAlign w:val="center"/>
          </w:tcPr>
          <w:p w14:paraId="1AAA5F9D" w14:textId="77777777" w:rsidR="003A32F0" w:rsidRPr="00D57069" w:rsidRDefault="003A32F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5706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センター・事務局長</w:t>
            </w:r>
          </w:p>
        </w:tc>
      </w:tr>
      <w:tr w:rsidR="003A32F0" w:rsidRPr="00D57069" w14:paraId="72024514" w14:textId="77777777" w:rsidTr="00A87A59">
        <w:trPr>
          <w:trHeight w:val="645"/>
        </w:trPr>
        <w:tc>
          <w:tcPr>
            <w:tcW w:w="2006" w:type="dxa"/>
            <w:vAlign w:val="center"/>
          </w:tcPr>
          <w:p w14:paraId="71993314" w14:textId="77777777" w:rsidR="003A32F0" w:rsidRPr="00D57069" w:rsidRDefault="003A32F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／</w:t>
            </w:r>
          </w:p>
        </w:tc>
        <w:tc>
          <w:tcPr>
            <w:tcW w:w="2006" w:type="dxa"/>
            <w:vAlign w:val="center"/>
          </w:tcPr>
          <w:p w14:paraId="1D496DF8" w14:textId="77777777" w:rsidR="003A32F0" w:rsidRPr="00D57069" w:rsidRDefault="003A32F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／</w:t>
            </w:r>
          </w:p>
        </w:tc>
        <w:tc>
          <w:tcPr>
            <w:tcW w:w="2006" w:type="dxa"/>
            <w:vAlign w:val="center"/>
          </w:tcPr>
          <w:p w14:paraId="250C858F" w14:textId="77777777" w:rsidR="003A32F0" w:rsidRPr="00D57069" w:rsidRDefault="003A32F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／</w:t>
            </w:r>
          </w:p>
        </w:tc>
        <w:tc>
          <w:tcPr>
            <w:tcW w:w="2006" w:type="dxa"/>
            <w:vAlign w:val="center"/>
          </w:tcPr>
          <w:p w14:paraId="6C6C76D8" w14:textId="77777777" w:rsidR="003A32F0" w:rsidRPr="00D57069" w:rsidRDefault="003A32F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／</w:t>
            </w:r>
          </w:p>
        </w:tc>
        <w:tc>
          <w:tcPr>
            <w:tcW w:w="2007" w:type="dxa"/>
            <w:vAlign w:val="center"/>
          </w:tcPr>
          <w:p w14:paraId="181829A4" w14:textId="77777777" w:rsidR="003A32F0" w:rsidRPr="00D57069" w:rsidRDefault="003A32F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706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／</w:t>
            </w:r>
          </w:p>
        </w:tc>
      </w:tr>
    </w:tbl>
    <w:p w14:paraId="5C20FB90" w14:textId="77777777" w:rsidR="003A32F0" w:rsidRPr="00F67A1A" w:rsidRDefault="003A32F0" w:rsidP="003A32F0">
      <w:pPr>
        <w:rPr>
          <w:rFonts w:ascii="HG丸ｺﾞｼｯｸM-PRO" w:eastAsia="HG丸ｺﾞｼｯｸM-PRO" w:hAnsi="HG丸ｺﾞｼｯｸM-PRO" w:hint="eastAsia"/>
          <w:sz w:val="20"/>
          <w:szCs w:val="20"/>
        </w:rPr>
      </w:pPr>
    </w:p>
    <w:sectPr w:rsidR="003A32F0" w:rsidRPr="00F67A1A" w:rsidSect="000973C2">
      <w:headerReference w:type="default" r:id="rId7"/>
      <w:pgSz w:w="11906" w:h="16838" w:code="9"/>
      <w:pgMar w:top="1191" w:right="851" w:bottom="1021" w:left="1260" w:header="851" w:footer="992" w:gutter="0"/>
      <w:cols w:space="425"/>
      <w:docGrid w:type="linesAndChars" w:linePitch="365" w:charSpace="-12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A75C" w14:textId="77777777" w:rsidR="00F52A27" w:rsidRDefault="00F52A27">
      <w:r>
        <w:separator/>
      </w:r>
    </w:p>
  </w:endnote>
  <w:endnote w:type="continuationSeparator" w:id="0">
    <w:p w14:paraId="1B4FEF93" w14:textId="77777777" w:rsidR="00F52A27" w:rsidRDefault="00F5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0B62" w14:textId="77777777" w:rsidR="00F52A27" w:rsidRDefault="00F52A27">
      <w:r>
        <w:separator/>
      </w:r>
    </w:p>
  </w:footnote>
  <w:footnote w:type="continuationSeparator" w:id="0">
    <w:p w14:paraId="68E3586D" w14:textId="77777777" w:rsidR="00F52A27" w:rsidRDefault="00F52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24B4" w14:textId="77777777" w:rsidR="00E30C0E" w:rsidRDefault="00352521" w:rsidP="00352521">
    <w:pPr>
      <w:pStyle w:val="a5"/>
      <w:ind w:right="840"/>
    </w:pPr>
    <w:r w:rsidRPr="00AE3BD0">
      <w:rPr>
        <w:rFonts w:ascii="HG丸ｺﾞｼｯｸM-PRO" w:eastAsia="HG丸ｺﾞｼｯｸM-PRO" w:hAnsi="HG丸ｺﾞｼｯｸM-PRO" w:hint="eastAsia"/>
      </w:rPr>
      <w:t>活動ハンドブック書式編４7-1</w:t>
    </w:r>
    <w:r>
      <w:rPr>
        <w:rFonts w:ascii="HG丸ｺﾞｼｯｸM-PRO" w:eastAsia="HG丸ｺﾞｼｯｸM-PRO" w:hAnsi="HG丸ｺﾞｼｯｸM-PRO" w:hint="eastAsia"/>
      </w:rPr>
      <w:t xml:space="preserve">　　　　　　　　　　　　　　</w:t>
    </w:r>
    <w:r w:rsidR="00A24C20" w:rsidRPr="008775AE">
      <w:rPr>
        <w:rFonts w:ascii="HG丸ｺﾞｼｯｸM-PRO" w:eastAsia="HG丸ｺﾞｼｯｸM-PRO" w:hAnsi="HG丸ｺﾞｼｯｸM-PRO" w:hint="eastAsia"/>
        <w:color w:val="FF0000"/>
      </w:rPr>
      <w:t>20</w:t>
    </w:r>
    <w:r w:rsidR="007C10D5" w:rsidRPr="008775AE">
      <w:rPr>
        <w:rFonts w:ascii="HG丸ｺﾞｼｯｸM-PRO" w:eastAsia="HG丸ｺﾞｼｯｸM-PRO" w:hAnsi="HG丸ｺﾞｼｯｸM-PRO" w:hint="eastAsia"/>
        <w:color w:val="FF0000"/>
      </w:rPr>
      <w:t>2</w:t>
    </w:r>
    <w:r w:rsidR="00625EE1">
      <w:rPr>
        <w:rFonts w:ascii="HG丸ｺﾞｼｯｸM-PRO" w:eastAsia="HG丸ｺﾞｼｯｸM-PRO" w:hAnsi="HG丸ｺﾞｼｯｸM-PRO" w:hint="eastAsia"/>
        <w:color w:val="FF0000"/>
      </w:rPr>
      <w:t>6</w:t>
    </w:r>
    <w:r w:rsidR="00E30C0E" w:rsidRPr="008775AE">
      <w:rPr>
        <w:rFonts w:ascii="HG丸ｺﾞｼｯｸM-PRO" w:eastAsia="HG丸ｺﾞｼｯｸM-PRO" w:hAnsi="HG丸ｺﾞｼｯｸM-PRO" w:hint="eastAsia"/>
        <w:color w:val="FF0000"/>
      </w:rPr>
      <w:t>年</w:t>
    </w:r>
    <w:r w:rsidR="00BD6B28">
      <w:rPr>
        <w:rFonts w:hint="eastAsia"/>
      </w:rPr>
      <w:t xml:space="preserve">　</w:t>
    </w:r>
    <w:r w:rsidR="00BD6B28" w:rsidRPr="008775AE">
      <w:rPr>
        <w:rFonts w:ascii="HG丸ｺﾞｼｯｸM-PRO" w:eastAsia="HG丸ｺﾞｼｯｸM-PRO" w:hAnsi="HG丸ｺﾞｼｯｸM-PRO" w:hint="eastAsia"/>
      </w:rPr>
      <w:t>生活クラブ（埼玉）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B42CD"/>
    <w:multiLevelType w:val="hybridMultilevel"/>
    <w:tmpl w:val="CC764282"/>
    <w:lvl w:ilvl="0" w:tplc="8BCA27BC">
      <w:start w:val="1"/>
      <w:numFmt w:val="decimalFullWidth"/>
      <w:lvlText w:val="%1）"/>
      <w:lvlJc w:val="left"/>
      <w:pPr>
        <w:tabs>
          <w:tab w:val="num" w:pos="542"/>
        </w:tabs>
        <w:ind w:left="54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2"/>
        </w:tabs>
        <w:ind w:left="10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2"/>
        </w:tabs>
        <w:ind w:left="14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2"/>
        </w:tabs>
        <w:ind w:left="18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2"/>
        </w:tabs>
        <w:ind w:left="22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2"/>
        </w:tabs>
        <w:ind w:left="27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2"/>
        </w:tabs>
        <w:ind w:left="31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2"/>
        </w:tabs>
        <w:ind w:left="35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2"/>
        </w:tabs>
        <w:ind w:left="3962" w:hanging="420"/>
      </w:pPr>
    </w:lvl>
  </w:abstractNum>
  <w:abstractNum w:abstractNumId="1" w15:restartNumberingAfterBreak="0">
    <w:nsid w:val="519D3D21"/>
    <w:multiLevelType w:val="hybridMultilevel"/>
    <w:tmpl w:val="D56044C4"/>
    <w:lvl w:ilvl="0" w:tplc="755853E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A322A7B"/>
    <w:multiLevelType w:val="hybridMultilevel"/>
    <w:tmpl w:val="C7FA6830"/>
    <w:lvl w:ilvl="0" w:tplc="9DA8AB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87050443">
    <w:abstractNumId w:val="2"/>
  </w:num>
  <w:num w:numId="2" w16cid:durableId="1332830622">
    <w:abstractNumId w:val="1"/>
  </w:num>
  <w:num w:numId="3" w16cid:durableId="782112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6317"/>
    <w:rsid w:val="000027EB"/>
    <w:rsid w:val="00006E98"/>
    <w:rsid w:val="000146E2"/>
    <w:rsid w:val="00094450"/>
    <w:rsid w:val="000973C2"/>
    <w:rsid w:val="000D1B54"/>
    <w:rsid w:val="001162E8"/>
    <w:rsid w:val="00123AB3"/>
    <w:rsid w:val="00193109"/>
    <w:rsid w:val="001C6210"/>
    <w:rsid w:val="002138D4"/>
    <w:rsid w:val="002555B7"/>
    <w:rsid w:val="00293AD6"/>
    <w:rsid w:val="002E0613"/>
    <w:rsid w:val="002F3FF6"/>
    <w:rsid w:val="003232F9"/>
    <w:rsid w:val="00352521"/>
    <w:rsid w:val="00362E3A"/>
    <w:rsid w:val="00373BA2"/>
    <w:rsid w:val="003776D7"/>
    <w:rsid w:val="003A32F0"/>
    <w:rsid w:val="003C3F71"/>
    <w:rsid w:val="004C47E7"/>
    <w:rsid w:val="00561282"/>
    <w:rsid w:val="00581C3B"/>
    <w:rsid w:val="005A0419"/>
    <w:rsid w:val="005A19AE"/>
    <w:rsid w:val="006205DA"/>
    <w:rsid w:val="00625EE1"/>
    <w:rsid w:val="00654932"/>
    <w:rsid w:val="00696AB7"/>
    <w:rsid w:val="006E43AF"/>
    <w:rsid w:val="007300AD"/>
    <w:rsid w:val="007840FE"/>
    <w:rsid w:val="007B31B8"/>
    <w:rsid w:val="007C10D5"/>
    <w:rsid w:val="007D03EE"/>
    <w:rsid w:val="007E28FB"/>
    <w:rsid w:val="00820B27"/>
    <w:rsid w:val="0083751D"/>
    <w:rsid w:val="008775AE"/>
    <w:rsid w:val="008D315D"/>
    <w:rsid w:val="009041A3"/>
    <w:rsid w:val="00906D13"/>
    <w:rsid w:val="00934749"/>
    <w:rsid w:val="00951FE0"/>
    <w:rsid w:val="00982CD1"/>
    <w:rsid w:val="00A11A42"/>
    <w:rsid w:val="00A21C66"/>
    <w:rsid w:val="00A24C20"/>
    <w:rsid w:val="00A60939"/>
    <w:rsid w:val="00A87A59"/>
    <w:rsid w:val="00AD40BE"/>
    <w:rsid w:val="00AE3BD0"/>
    <w:rsid w:val="00B01E5B"/>
    <w:rsid w:val="00BD6B28"/>
    <w:rsid w:val="00CF04AD"/>
    <w:rsid w:val="00CF0692"/>
    <w:rsid w:val="00D57069"/>
    <w:rsid w:val="00DA13FF"/>
    <w:rsid w:val="00DD3F86"/>
    <w:rsid w:val="00E0779C"/>
    <w:rsid w:val="00E15F75"/>
    <w:rsid w:val="00E30C0E"/>
    <w:rsid w:val="00E764DE"/>
    <w:rsid w:val="00E85D2B"/>
    <w:rsid w:val="00F03A8E"/>
    <w:rsid w:val="00F52A27"/>
    <w:rsid w:val="00F67A1A"/>
    <w:rsid w:val="00F76317"/>
    <w:rsid w:val="00F77A94"/>
    <w:rsid w:val="00FA3743"/>
    <w:rsid w:val="00FA5D69"/>
    <w:rsid w:val="00FC6511"/>
    <w:rsid w:val="00FD27CE"/>
    <w:rsid w:val="00FE1A70"/>
    <w:rsid w:val="00FE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1E3C8"/>
  <w15:docId w15:val="{EE72C616-105F-4AA8-BEBD-0A20B820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1B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  <w:rPr>
      <w:szCs w:val="21"/>
    </w:rPr>
  </w:style>
  <w:style w:type="table" w:styleId="a4">
    <w:name w:val="Table Grid"/>
    <w:basedOn w:val="a1"/>
    <w:uiPriority w:val="59"/>
    <w:rsid w:val="002F3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21"/>
      <w:szCs w:val="22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21"/>
      <w:szCs w:val="22"/>
    </w:rPr>
  </w:style>
  <w:style w:type="paragraph" w:styleId="a9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table" w:styleId="2">
    <w:name w:val="Light List Accent 1"/>
    <w:basedOn w:val="a1"/>
    <w:uiPriority w:val="61"/>
    <w:rsid w:val="00FD27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21">
    <w:name w:val="表 (青)  21"/>
    <w:basedOn w:val="a1"/>
    <w:next w:val="2"/>
    <w:uiPriority w:val="61"/>
    <w:rsid w:val="00FD27CE"/>
    <w:rPr>
      <w:kern w:val="2"/>
      <w:sz w:val="21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２００９年度　生活クラブ　『葬儀学習会』　申込書</vt:lpstr>
      <vt:lpstr>２００９年度　生活クラブ　『葬儀学習会』　申込書</vt:lpstr>
    </vt:vector>
  </TitlesOfParts>
  <Company>Hewlett-Packard Company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２００９年度　生活クラブ　『葬儀学習会』　申込書</dc:title>
  <dc:subject/>
  <dc:creator>matsutani</dc:creator>
  <cp:keywords/>
  <dc:description/>
  <cp:lastModifiedBy>本部組織4</cp:lastModifiedBy>
  <cp:revision>2</cp:revision>
  <cp:lastPrinted>2016-07-11T07:22:00Z</cp:lastPrinted>
  <dcterms:created xsi:type="dcterms:W3CDTF">2026-08-21T05:31:00Z</dcterms:created>
  <dcterms:modified xsi:type="dcterms:W3CDTF">2026-08-21T05:31:00Z</dcterms:modified>
</cp:coreProperties>
</file>